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besluitenlijst raadsvergadering 18 april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Besluitenlijsten-Gemeenteraad/vastgestelde-besluitenlijst-raadsvergadering-18-april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